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华中农业大学资产经营与后勤保障部自驾车</w:t>
      </w:r>
    </w:p>
    <w:p>
      <w:pPr>
        <w:widowControl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差旅费报销审批表</w:t>
      </w:r>
    </w:p>
    <w:p>
      <w:pPr>
        <w:widowControl/>
        <w:jc w:val="center"/>
        <w:rPr>
          <w:rFonts w:ascii="仿宋_GB2312" w:hAnsi="宋体" w:cs="宋体"/>
          <w:b/>
          <w:bCs/>
          <w:color w:val="000000"/>
          <w:kern w:val="0"/>
          <w:sz w:val="24"/>
        </w:rPr>
      </w:pPr>
      <w:r>
        <w:rPr>
          <w:sz w:val="28"/>
        </w:rPr>
        <w:pict>
          <v:line id="直接连接符 2" o:spid="_x0000_s1026" o:spt="20" style="position:absolute;left:0pt;flip:y;margin-left:-12pt;margin-top:15.55pt;height:0.65pt;width:79.3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">
            <v:path arrowok="t"/>
            <v:fill focussize="0,0"/>
            <v:stroke/>
            <v:imagedata o:title=""/>
            <o:lock v:ext="edit"/>
          </v:line>
        </w:pict>
      </w:r>
    </w:p>
    <w:tbl>
      <w:tblPr>
        <w:tblStyle w:val="6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780"/>
        <w:gridCol w:w="618"/>
        <w:gridCol w:w="1432"/>
        <w:gridCol w:w="113"/>
        <w:gridCol w:w="92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3994" w:type="pct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1721" w:type="pct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491" w:type="pct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自驾理由</w:t>
            </w:r>
          </w:p>
        </w:tc>
        <w:tc>
          <w:tcPr>
            <w:tcW w:w="3994" w:type="pct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出差起始、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途经地点</w:t>
            </w:r>
          </w:p>
        </w:tc>
        <w:tc>
          <w:tcPr>
            <w:tcW w:w="3994" w:type="pct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行驶里程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3994" w:type="pct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转账信息</w:t>
            </w:r>
          </w:p>
        </w:tc>
        <w:tc>
          <w:tcPr>
            <w:tcW w:w="3994" w:type="pct"/>
            <w:gridSpan w:val="6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填报方式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038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27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票据张数</w:t>
            </w:r>
          </w:p>
        </w:tc>
        <w:tc>
          <w:tcPr>
            <w:tcW w:w="1021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根据费用发票填写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1.路桥费</w:t>
            </w:r>
          </w:p>
        </w:tc>
        <w:tc>
          <w:tcPr>
            <w:tcW w:w="1038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2.住宿费</w:t>
            </w:r>
          </w:p>
        </w:tc>
        <w:tc>
          <w:tcPr>
            <w:tcW w:w="1038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3.其他费用</w:t>
            </w:r>
          </w:p>
        </w:tc>
        <w:tc>
          <w:tcPr>
            <w:tcW w:w="1038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038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根据标准计算填写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行驶里程包干数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（1元/公里）</w:t>
            </w:r>
          </w:p>
        </w:tc>
        <w:tc>
          <w:tcPr>
            <w:tcW w:w="2586" w:type="pct"/>
            <w:gridSpan w:val="5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伙食补助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（最高100元/天）</w:t>
            </w:r>
          </w:p>
        </w:tc>
        <w:tc>
          <w:tcPr>
            <w:tcW w:w="2586" w:type="pct"/>
            <w:gridSpan w:val="5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2586" w:type="pct"/>
            <w:gridSpan w:val="5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14" w:type="pct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报销合计</w:t>
            </w:r>
          </w:p>
        </w:tc>
        <w:tc>
          <w:tcPr>
            <w:tcW w:w="2586" w:type="pct"/>
            <w:gridSpan w:val="5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667"/>
          <w:tab w:val="left" w:pos="1904"/>
          <w:tab w:val="left" w:pos="3899"/>
          <w:tab w:val="left" w:pos="5506"/>
          <w:tab w:val="left" w:pos="6919"/>
          <w:tab w:val="left" w:pos="7163"/>
        </w:tabs>
        <w:spacing w:line="400" w:lineRule="exact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1667"/>
          <w:tab w:val="left" w:pos="1904"/>
          <w:tab w:val="left" w:pos="3899"/>
          <w:tab w:val="left" w:pos="5506"/>
          <w:tab w:val="left" w:pos="7163"/>
        </w:tabs>
        <w:spacing w:line="400" w:lineRule="exact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出差人（签名）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1667"/>
          <w:tab w:val="left" w:pos="1904"/>
          <w:tab w:val="left" w:pos="3899"/>
          <w:tab w:val="left" w:pos="5506"/>
          <w:tab w:val="left" w:pos="7163"/>
        </w:tabs>
        <w:spacing w:line="400" w:lineRule="exact"/>
        <w:jc w:val="left"/>
        <w:rPr>
          <w:rFonts w:ascii="仿宋_GB2312" w:hAnsi="仿宋" w:eastAsia="仿宋_GB2312" w:cs="仿宋"/>
          <w:b/>
          <w:color w:val="000000" w:themeColor="text1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部门负责人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：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 xml:space="preserve">                           分管部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领导：</w:t>
      </w:r>
      <w:bookmarkStart w:id="0" w:name="_GoBack"/>
      <w:bookmarkEnd w:id="0"/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iYzYyM2RhMTkxNTBjMGVhNWEwMmQwNGFiYzY4NGUifQ=="/>
  </w:docVars>
  <w:rsids>
    <w:rsidRoot w:val="00832777"/>
    <w:rsid w:val="00021C3F"/>
    <w:rsid w:val="000248E1"/>
    <w:rsid w:val="00036EA1"/>
    <w:rsid w:val="000A6EAF"/>
    <w:rsid w:val="000B2012"/>
    <w:rsid w:val="000B3F51"/>
    <w:rsid w:val="000E3CBF"/>
    <w:rsid w:val="0012404A"/>
    <w:rsid w:val="00193B22"/>
    <w:rsid w:val="001D252A"/>
    <w:rsid w:val="001D3163"/>
    <w:rsid w:val="0023101D"/>
    <w:rsid w:val="00241715"/>
    <w:rsid w:val="00250D9F"/>
    <w:rsid w:val="00281246"/>
    <w:rsid w:val="002C301E"/>
    <w:rsid w:val="00301C51"/>
    <w:rsid w:val="00350178"/>
    <w:rsid w:val="00353F30"/>
    <w:rsid w:val="003B3DCC"/>
    <w:rsid w:val="00400843"/>
    <w:rsid w:val="00450FF0"/>
    <w:rsid w:val="004C4BC9"/>
    <w:rsid w:val="004D11E6"/>
    <w:rsid w:val="0056261C"/>
    <w:rsid w:val="005962BB"/>
    <w:rsid w:val="005F0B9A"/>
    <w:rsid w:val="00695EEF"/>
    <w:rsid w:val="00737C11"/>
    <w:rsid w:val="00754DB6"/>
    <w:rsid w:val="00773AFD"/>
    <w:rsid w:val="007B6549"/>
    <w:rsid w:val="007E3FD8"/>
    <w:rsid w:val="00832777"/>
    <w:rsid w:val="008E4A64"/>
    <w:rsid w:val="00922E18"/>
    <w:rsid w:val="009511DA"/>
    <w:rsid w:val="009655E8"/>
    <w:rsid w:val="009726FE"/>
    <w:rsid w:val="009A2312"/>
    <w:rsid w:val="00A003FE"/>
    <w:rsid w:val="00A36294"/>
    <w:rsid w:val="00A40A25"/>
    <w:rsid w:val="00A50855"/>
    <w:rsid w:val="00AA2D88"/>
    <w:rsid w:val="00AB4274"/>
    <w:rsid w:val="00AD7D01"/>
    <w:rsid w:val="00AF0959"/>
    <w:rsid w:val="00B006C2"/>
    <w:rsid w:val="00B0588A"/>
    <w:rsid w:val="00B301D6"/>
    <w:rsid w:val="00B543AF"/>
    <w:rsid w:val="00BD3A9C"/>
    <w:rsid w:val="00C05071"/>
    <w:rsid w:val="00C06BF4"/>
    <w:rsid w:val="00C322C1"/>
    <w:rsid w:val="00C54873"/>
    <w:rsid w:val="00CE37D9"/>
    <w:rsid w:val="00CF72E8"/>
    <w:rsid w:val="00D07328"/>
    <w:rsid w:val="00D23593"/>
    <w:rsid w:val="00DE5EF3"/>
    <w:rsid w:val="00E30900"/>
    <w:rsid w:val="00E3543F"/>
    <w:rsid w:val="00E441D7"/>
    <w:rsid w:val="00EC1057"/>
    <w:rsid w:val="00F06B68"/>
    <w:rsid w:val="00F24717"/>
    <w:rsid w:val="00F31E63"/>
    <w:rsid w:val="00F43202"/>
    <w:rsid w:val="00FD6614"/>
    <w:rsid w:val="00FE7EC8"/>
    <w:rsid w:val="126161D4"/>
    <w:rsid w:val="2C8A702C"/>
    <w:rsid w:val="33F958BF"/>
    <w:rsid w:val="44B0185E"/>
    <w:rsid w:val="44BA339E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1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1539</Characters>
  <Lines>11</Lines>
  <Paragraphs>3</Paragraphs>
  <TotalTime>13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2024-06-18T09:38:00Z</dcterms:created>
  <dc:creator>王文娟</dc:creator>
  <cp:lastModifiedBy>大伟</cp:lastModifiedBy>
  <cp:lastPrinted>2024-06-13T01:21:00Z</cp:lastPrinted>
  <dcterms:modified xsi:type="dcterms:W3CDTF">2024-06-28T03:21:28Z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4B8DD163A584462583ED633575F66517_12</vt:lpwstr>
  </property>
</Properties>
</file>